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3C" w:rsidRPr="006D3B97" w:rsidRDefault="008F4E3C" w:rsidP="008F4E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3B97">
        <w:rPr>
          <w:rFonts w:ascii="Times New Roman" w:eastAsia="Arial Unicode MS" w:hAnsi="Times New Roman"/>
          <w:b/>
          <w:sz w:val="28"/>
          <w:szCs w:val="28"/>
        </w:rPr>
        <w:t xml:space="preserve">Сказочники   </w:t>
      </w:r>
      <w:r w:rsidRPr="006D3B97">
        <w:rPr>
          <w:rFonts w:ascii="Times New Roman" w:hAnsi="Times New Roman"/>
          <w:b/>
          <w:sz w:val="28"/>
          <w:szCs w:val="28"/>
        </w:rPr>
        <w:t>земли   Самарской</w:t>
      </w:r>
    </w:p>
    <w:p w:rsidR="006D3B97" w:rsidRDefault="006D3B97" w:rsidP="008F4E3C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6D3B97" w:rsidRPr="006D3B97" w:rsidRDefault="006D3B97" w:rsidP="008F4E3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4E3C" w:rsidRPr="006D3B97" w:rsidRDefault="008F4E3C" w:rsidP="008F4E3C">
      <w:pPr>
        <w:jc w:val="center"/>
        <w:rPr>
          <w:rFonts w:ascii="Times New Roman" w:hAnsi="Times New Roman"/>
          <w:sz w:val="28"/>
          <w:szCs w:val="28"/>
        </w:rPr>
      </w:pPr>
      <w:r w:rsidRPr="006D3B9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F1CFB80" wp14:editId="35E93099">
            <wp:extent cx="1485900" cy="1323975"/>
            <wp:effectExtent l="0" t="0" r="0" b="9525"/>
            <wp:docPr id="2" name="Рисунок 2" descr="Вениамин Никифорович Бондаренко (1926-199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g" descr="Вениамин Никифорович Бондаренко (1926-1999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B9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DFA21EB" wp14:editId="0FF40107">
            <wp:extent cx="1466850" cy="1323975"/>
            <wp:effectExtent l="0" t="0" r="0" b="9525"/>
            <wp:docPr id="1" name="Рисунок 1" descr="Владимир Бондаренко – человек волшебной сказки (1932-200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g" descr="Владимир Бондаренко – человек волшебной сказки (1932-200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E3C" w:rsidRPr="006D3B97" w:rsidRDefault="008F4E3C" w:rsidP="008F4E3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3B97">
        <w:rPr>
          <w:rFonts w:ascii="Times New Roman" w:hAnsi="Times New Roman"/>
          <w:b/>
          <w:sz w:val="28"/>
          <w:szCs w:val="28"/>
        </w:rPr>
        <w:t xml:space="preserve">Бондаренко    </w:t>
      </w:r>
      <w:proofErr w:type="spellStart"/>
      <w:proofErr w:type="gramStart"/>
      <w:r w:rsidRPr="006D3B97">
        <w:rPr>
          <w:rFonts w:ascii="Times New Roman" w:hAnsi="Times New Roman"/>
          <w:b/>
          <w:sz w:val="28"/>
          <w:szCs w:val="28"/>
        </w:rPr>
        <w:t>Бондаренко</w:t>
      </w:r>
      <w:proofErr w:type="spellEnd"/>
      <w:proofErr w:type="gramEnd"/>
    </w:p>
    <w:p w:rsidR="008F4E3C" w:rsidRPr="006D3B97" w:rsidRDefault="008F4E3C" w:rsidP="008F4E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3B97">
        <w:rPr>
          <w:rFonts w:ascii="Times New Roman" w:hAnsi="Times New Roman"/>
          <w:b/>
          <w:sz w:val="28"/>
          <w:szCs w:val="28"/>
        </w:rPr>
        <w:t>Вениамин      Владимир</w:t>
      </w:r>
    </w:p>
    <w:p w:rsidR="008F4E3C" w:rsidRPr="006D3B97" w:rsidRDefault="008F4E3C" w:rsidP="008F4E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3B97">
        <w:rPr>
          <w:rFonts w:ascii="Times New Roman" w:hAnsi="Times New Roman"/>
          <w:b/>
          <w:sz w:val="28"/>
          <w:szCs w:val="28"/>
        </w:rPr>
        <w:t xml:space="preserve">Никифорович     </w:t>
      </w:r>
      <w:proofErr w:type="spellStart"/>
      <w:proofErr w:type="gramStart"/>
      <w:r w:rsidRPr="006D3B97">
        <w:rPr>
          <w:rFonts w:ascii="Times New Roman" w:hAnsi="Times New Roman"/>
          <w:b/>
          <w:sz w:val="28"/>
          <w:szCs w:val="28"/>
        </w:rPr>
        <w:t>Никифорович</w:t>
      </w:r>
      <w:proofErr w:type="spellEnd"/>
      <w:proofErr w:type="gramEnd"/>
    </w:p>
    <w:p w:rsidR="008F4E3C" w:rsidRPr="006D3B97" w:rsidRDefault="008F4E3C" w:rsidP="008F4E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3B97">
        <w:rPr>
          <w:rFonts w:ascii="Times New Roman" w:hAnsi="Times New Roman"/>
          <w:b/>
          <w:sz w:val="28"/>
          <w:szCs w:val="28"/>
        </w:rPr>
        <w:t>(1926 – 1999)    (1932 – 2001)</w:t>
      </w:r>
    </w:p>
    <w:p w:rsidR="00C51B37" w:rsidRPr="006D3B97" w:rsidRDefault="00C51B37">
      <w:pPr>
        <w:rPr>
          <w:rFonts w:ascii="Times New Roman" w:hAnsi="Times New Roman"/>
          <w:sz w:val="24"/>
          <w:szCs w:val="24"/>
        </w:rPr>
      </w:pPr>
    </w:p>
    <w:p w:rsidR="008F4E3C" w:rsidRPr="006D3B97" w:rsidRDefault="006D3B97" w:rsidP="006D3B9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F4E3C" w:rsidRPr="006D3B97">
        <w:rPr>
          <w:rFonts w:ascii="Times New Roman" w:hAnsi="Times New Roman"/>
          <w:sz w:val="24"/>
          <w:szCs w:val="24"/>
        </w:rPr>
        <w:t xml:space="preserve">В своё время известными на весь Советский Союз сказочниками прослыли члены Союза писателей СССР братья Бондаренко, Вениамин и Владимир Никифорович – писатели из украинского села Преображенки </w:t>
      </w:r>
      <w:proofErr w:type="spellStart"/>
      <w:r w:rsidR="008F4E3C" w:rsidRPr="006D3B97">
        <w:rPr>
          <w:rFonts w:ascii="Times New Roman" w:hAnsi="Times New Roman"/>
          <w:sz w:val="24"/>
          <w:szCs w:val="24"/>
        </w:rPr>
        <w:t>Безенчукского</w:t>
      </w:r>
      <w:proofErr w:type="spellEnd"/>
      <w:r w:rsidR="008F4E3C" w:rsidRPr="006D3B97">
        <w:rPr>
          <w:rFonts w:ascii="Times New Roman" w:hAnsi="Times New Roman"/>
          <w:sz w:val="24"/>
          <w:szCs w:val="24"/>
        </w:rPr>
        <w:t xml:space="preserve"> района Самарской области. Вместе братья Бондаренко написали 16 сборников сказок, которые вышли в Москве, Ульяновске и Куйбышеве (Самаре). Их сказки печатались в журналах «</w:t>
      </w:r>
      <w:proofErr w:type="spellStart"/>
      <w:r w:rsidR="008F4E3C" w:rsidRPr="006D3B97">
        <w:rPr>
          <w:rFonts w:ascii="Times New Roman" w:hAnsi="Times New Roman"/>
          <w:sz w:val="24"/>
          <w:szCs w:val="24"/>
        </w:rPr>
        <w:t>Мурзилка</w:t>
      </w:r>
      <w:proofErr w:type="spellEnd"/>
      <w:r w:rsidR="008F4E3C" w:rsidRPr="006D3B97">
        <w:rPr>
          <w:rFonts w:ascii="Times New Roman" w:hAnsi="Times New Roman"/>
          <w:sz w:val="24"/>
          <w:szCs w:val="24"/>
        </w:rPr>
        <w:t>», «Весёлые картинки», «Пионер», а также в журналах для взрослых «Нева», «Огонёк» и «Волга». По сказкам братьев Бондаренко отснято 15 мультфильмов. Их произведения переведены на немецкий, болгарский, белорусский и узбекский языки</w:t>
      </w:r>
      <w:r w:rsidR="008F4E3C" w:rsidRPr="006D3B97">
        <w:rPr>
          <w:rFonts w:ascii="Times New Roman" w:hAnsi="Times New Roman"/>
          <w:sz w:val="24"/>
          <w:szCs w:val="24"/>
        </w:rPr>
        <w:t>.</w:t>
      </w:r>
    </w:p>
    <w:p w:rsidR="006D3B97" w:rsidRDefault="006D3B97" w:rsidP="006D3B9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F4E3C" w:rsidRPr="006D3B97">
        <w:rPr>
          <w:rFonts w:ascii="Times New Roman" w:hAnsi="Times New Roman"/>
          <w:sz w:val="24"/>
          <w:szCs w:val="24"/>
        </w:rPr>
        <w:t xml:space="preserve">К сожалению, большинство книг наших земляков-сказочников </w:t>
      </w:r>
      <w:proofErr w:type="gramStart"/>
      <w:r w:rsidR="008F4E3C" w:rsidRPr="006D3B97">
        <w:rPr>
          <w:rFonts w:ascii="Times New Roman" w:hAnsi="Times New Roman"/>
          <w:sz w:val="24"/>
          <w:szCs w:val="24"/>
        </w:rPr>
        <w:t>изданы</w:t>
      </w:r>
      <w:proofErr w:type="gramEnd"/>
      <w:r w:rsidR="008F4E3C" w:rsidRPr="006D3B97">
        <w:rPr>
          <w:rFonts w:ascii="Times New Roman" w:hAnsi="Times New Roman"/>
          <w:sz w:val="24"/>
          <w:szCs w:val="24"/>
        </w:rPr>
        <w:t xml:space="preserve"> достаточно давно. Только три сборника в настоящее время напечатаны издательством «Самовар»</w:t>
      </w:r>
      <w:proofErr w:type="gramStart"/>
      <w:r w:rsidR="008F4E3C" w:rsidRPr="006D3B97">
        <w:rPr>
          <w:rFonts w:ascii="Times New Roman" w:hAnsi="Times New Roman"/>
          <w:sz w:val="24"/>
          <w:szCs w:val="24"/>
        </w:rPr>
        <w:t>.</w:t>
      </w:r>
      <w:proofErr w:type="gramEnd"/>
      <w:r w:rsidR="008F4E3C" w:rsidRPr="006D3B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</w:t>
      </w:r>
      <w:r w:rsidR="008F4E3C" w:rsidRPr="006D3B97">
        <w:rPr>
          <w:rFonts w:ascii="Times New Roman" w:hAnsi="Times New Roman"/>
          <w:sz w:val="24"/>
          <w:szCs w:val="24"/>
        </w:rPr>
        <w:t xml:space="preserve">роизведения этих писателей переводились на разные языки мира.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D3B97" w:rsidRDefault="006D3B97" w:rsidP="006D3B9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F4E3C" w:rsidRPr="006D3B97">
        <w:rPr>
          <w:rFonts w:ascii="Times New Roman" w:hAnsi="Times New Roman"/>
          <w:sz w:val="24"/>
          <w:szCs w:val="24"/>
        </w:rPr>
        <w:t>Основная задумка будущих многих произведений исходила от Вениамина Бондаренко. Во-первых, потому, что он долгое время работал пастухом в своей родной Пестравке и постоянно был на природе среди животного мира. Во</w:t>
      </w:r>
      <w:r>
        <w:rPr>
          <w:rFonts w:ascii="Times New Roman" w:hAnsi="Times New Roman"/>
          <w:sz w:val="24"/>
          <w:szCs w:val="24"/>
        </w:rPr>
        <w:t>-</w:t>
      </w:r>
      <w:r w:rsidR="008F4E3C" w:rsidRPr="006D3B97">
        <w:rPr>
          <w:rFonts w:ascii="Times New Roman" w:hAnsi="Times New Roman"/>
          <w:sz w:val="24"/>
          <w:szCs w:val="24"/>
        </w:rPr>
        <w:t xml:space="preserve">вторых, он легко мог представить любое животное говорящим, совершающим человеческие поступки. Приятно, что братья писали не про каких-то там экзотических животных, а про тех, которые обитают в нашей местности. </w:t>
      </w:r>
    </w:p>
    <w:p w:rsidR="008F4E3C" w:rsidRPr="006D3B97" w:rsidRDefault="006D3B97" w:rsidP="006D3B9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F4E3C" w:rsidRPr="006D3B97">
        <w:rPr>
          <w:rFonts w:ascii="Times New Roman" w:hAnsi="Times New Roman"/>
          <w:sz w:val="24"/>
          <w:szCs w:val="24"/>
        </w:rPr>
        <w:t xml:space="preserve">Младший из братьев, Владимир Бондаренко, продолжил совместно начатое дело после смерти старшего брата. Власти и краеведы города Чапаевска присвоили имя Владимира Бондаренко одной из городских библиотек - библиотеке-филиалу №11, одну </w:t>
      </w:r>
      <w:r w:rsidR="008F4E3C" w:rsidRPr="006D3B97">
        <w:rPr>
          <w:rFonts w:ascii="Times New Roman" w:hAnsi="Times New Roman"/>
          <w:sz w:val="24"/>
          <w:szCs w:val="24"/>
        </w:rPr>
        <w:lastRenderedPageBreak/>
        <w:t>комнату в которой отдали под музей братьев Бондаренко. В Чапаевске открыли мемориальную доску на доме по улице Запорожской, 28, где жил известный писатель и даже учредили стипендию имени Владимира Бондаренко для победителей ежегодного городского конкурса школьных сочинений</w:t>
      </w:r>
      <w:r w:rsidR="008F4E3C" w:rsidRPr="006D3B97">
        <w:rPr>
          <w:rFonts w:ascii="Times New Roman" w:hAnsi="Times New Roman"/>
          <w:sz w:val="24"/>
          <w:szCs w:val="24"/>
        </w:rPr>
        <w:t>.</w:t>
      </w:r>
    </w:p>
    <w:p w:rsidR="008F4E3C" w:rsidRPr="006D3B97" w:rsidRDefault="006D3B97" w:rsidP="006D3B9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F4E3C" w:rsidRPr="006D3B97">
        <w:rPr>
          <w:rFonts w:ascii="Times New Roman" w:hAnsi="Times New Roman"/>
          <w:sz w:val="24"/>
          <w:szCs w:val="24"/>
        </w:rPr>
        <w:t>Герои сказок братьев Бондаренко - реальные персонажи - животные, люди, птицы. Эти сказки рассказывают о жизни обитателей леса, их повадках, о воспитании. Читая их, каждый ребенок задумается о серьезном и важном – добре и зле, ненависти и справедливости, уважению к окружающим. В сказках братьев Бондаренко и мультфильмах, снятых по их сюжету, есть мораль. На первый взгляд может показаться, что их книги - это сборники рассказов о животных. На самом деле это истории о ребятах в образе медвежат, зайчат, лисят и т.д. Есть среди маленьких героев добрые и не очень, трудолюбивые и с ленцой, наивные и решившие, что они хитрые. А ещё книги братьев Бондаренко о том, как мудрые родители сказочных животных воспитывают своих детей. Бережно, с любовью и терпением учат их поступать честно, дорожить дружбой, понимать, что только трудом можно добиться успеха.</w:t>
      </w:r>
    </w:p>
    <w:p w:rsidR="00BA52FE" w:rsidRDefault="00BA52FE" w:rsidP="006D3B97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6D3B97">
        <w:rPr>
          <w:b/>
          <w:bCs/>
          <w:color w:val="000000"/>
        </w:rPr>
        <w:t>Викторина по сказкам В.Н. Бондаренко</w:t>
      </w:r>
    </w:p>
    <w:p w:rsidR="006D3B97" w:rsidRPr="006D3B97" w:rsidRDefault="006D3B97" w:rsidP="006D3B97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BA52FE" w:rsidRPr="006D3B97" w:rsidRDefault="00BA52FE" w:rsidP="006D3B97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D3B97">
        <w:rPr>
          <w:color w:val="000000"/>
        </w:rPr>
        <w:t>1. Имя одного из братьев Бондаренко (Вениамин)</w:t>
      </w:r>
      <w:bookmarkStart w:id="0" w:name="_GoBack"/>
      <w:bookmarkEnd w:id="0"/>
    </w:p>
    <w:p w:rsidR="00BA52FE" w:rsidRPr="006D3B97" w:rsidRDefault="00BA52FE" w:rsidP="006D3B97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D3B97">
        <w:rPr>
          <w:color w:val="000000"/>
        </w:rPr>
        <w:t>2.Один из героев сказки «Ходил ёжик в страну заморскую» (хомяк)</w:t>
      </w:r>
    </w:p>
    <w:p w:rsidR="00BA52FE" w:rsidRPr="006D3B97" w:rsidRDefault="00BA52FE" w:rsidP="006D3B97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D3B97">
        <w:rPr>
          <w:color w:val="000000"/>
        </w:rPr>
        <w:t>3.Герой сказки «Край, где всё самое лучшее» (голубь)</w:t>
      </w:r>
    </w:p>
    <w:p w:rsidR="00BA52FE" w:rsidRPr="006D3B97" w:rsidRDefault="00BA52FE" w:rsidP="006D3B97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D3B97">
        <w:rPr>
          <w:color w:val="000000"/>
        </w:rPr>
        <w:t>4. Одна из профессий Владимира Бондаренко (учитель)</w:t>
      </w:r>
    </w:p>
    <w:p w:rsidR="00BA52FE" w:rsidRPr="006D3B97" w:rsidRDefault="00BA52FE" w:rsidP="006D3B97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D3B97">
        <w:rPr>
          <w:color w:val="000000"/>
        </w:rPr>
        <w:t>5. Герой сказки «Солнечный зайчик» (суслик)</w:t>
      </w:r>
    </w:p>
    <w:p w:rsidR="00BA52FE" w:rsidRPr="006D3B97" w:rsidRDefault="00BA52FE" w:rsidP="006D3B97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D3B97">
        <w:rPr>
          <w:color w:val="000000"/>
        </w:rPr>
        <w:t>6.Бондаренко – это (фамилия)</w:t>
      </w:r>
    </w:p>
    <w:p w:rsidR="00BA52FE" w:rsidRPr="006D3B97" w:rsidRDefault="00BA52FE" w:rsidP="006D3B97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D3B97">
        <w:rPr>
          <w:color w:val="000000"/>
        </w:rPr>
        <w:t>7.Положительный герой сказки «Доброе сердце» (</w:t>
      </w:r>
      <w:proofErr w:type="spellStart"/>
      <w:r w:rsidRPr="006D3B97">
        <w:rPr>
          <w:color w:val="000000"/>
        </w:rPr>
        <w:t>Мишук</w:t>
      </w:r>
      <w:proofErr w:type="spellEnd"/>
      <w:r w:rsidRPr="006D3B97">
        <w:rPr>
          <w:color w:val="000000"/>
        </w:rPr>
        <w:t>)</w:t>
      </w:r>
    </w:p>
    <w:p w:rsidR="00BA52FE" w:rsidRPr="006D3B97" w:rsidRDefault="00BA52FE" w:rsidP="006D3B97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D3B97">
        <w:rPr>
          <w:color w:val="000000"/>
        </w:rPr>
        <w:t>8.Человек, с которым проживаешь на одной территории (земляк)</w:t>
      </w:r>
    </w:p>
    <w:p w:rsidR="00BA52FE" w:rsidRPr="006D3B97" w:rsidRDefault="00BA52FE" w:rsidP="006D3B97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D3B97">
        <w:rPr>
          <w:color w:val="000000"/>
        </w:rPr>
        <w:t>9. Имя одного из братьев Бондаренко (Владимир)</w:t>
      </w:r>
    </w:p>
    <w:p w:rsidR="00BA52FE" w:rsidRPr="006D3B97" w:rsidRDefault="00BA52FE" w:rsidP="006D3B97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D3B97">
        <w:rPr>
          <w:color w:val="000000"/>
        </w:rPr>
        <w:t xml:space="preserve">10. Герой сказки «Лось из </w:t>
      </w:r>
      <w:proofErr w:type="spellStart"/>
      <w:r w:rsidRPr="006D3B97">
        <w:rPr>
          <w:color w:val="000000"/>
        </w:rPr>
        <w:t>Гореловской</w:t>
      </w:r>
      <w:proofErr w:type="spellEnd"/>
      <w:r w:rsidRPr="006D3B97">
        <w:rPr>
          <w:color w:val="000000"/>
        </w:rPr>
        <w:t xml:space="preserve"> Рощи» (лось)</w:t>
      </w:r>
    </w:p>
    <w:p w:rsidR="00BA52FE" w:rsidRPr="006D3B97" w:rsidRDefault="00BA52FE" w:rsidP="006D3B9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A52FE" w:rsidRPr="006D3B97" w:rsidRDefault="006D3B97" w:rsidP="006D3B9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BA52FE" w:rsidRPr="006D3B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Сегодня род писателей Бондаренко в Самаре продолжает сын старшего брата-сказочника Валерий Вениаминович Бондаренко, известный литературовед и кинокритик, с 1988 года – преподаватель Самарской государственной академии культуры и искусств. Он родился в городе Куйбышеве 27 мая 1963 года, окончил филологический факультет Куйбышевского государственного университета (1985). Печатается в Самарской периодике. Живёт в Самаре.</w:t>
      </w:r>
    </w:p>
    <w:sectPr w:rsidR="00BA52FE" w:rsidRPr="006D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3C"/>
    <w:rsid w:val="006D3B97"/>
    <w:rsid w:val="00837266"/>
    <w:rsid w:val="008F4E3C"/>
    <w:rsid w:val="00BA52FE"/>
    <w:rsid w:val="00C5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E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A5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E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A5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29</dc:creator>
  <cp:lastModifiedBy>Школа 29</cp:lastModifiedBy>
  <cp:revision>1</cp:revision>
  <cp:lastPrinted>2021-02-24T07:24:00Z</cp:lastPrinted>
  <dcterms:created xsi:type="dcterms:W3CDTF">2021-02-24T06:43:00Z</dcterms:created>
  <dcterms:modified xsi:type="dcterms:W3CDTF">2021-02-24T07:25:00Z</dcterms:modified>
</cp:coreProperties>
</file>